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F885" w14:textId="73692A78" w:rsidR="00CE1BB0" w:rsidRPr="002E23E8" w:rsidRDefault="00802ED9">
      <w:pPr>
        <w:rPr>
          <w:rFonts w:ascii="Times New Roman" w:hAnsi="Times New Roman" w:cs="Times New Roman"/>
        </w:rPr>
      </w:pPr>
      <w:r w:rsidRPr="002E23E8">
        <w:rPr>
          <w:rFonts w:ascii="Times New Roman" w:hAnsi="Times New Roman" w:cs="Times New Roman"/>
        </w:rPr>
        <w:t>Assignment 2:</w:t>
      </w:r>
      <w:r w:rsidR="003D49EC">
        <w:rPr>
          <w:rFonts w:ascii="Times New Roman" w:hAnsi="Times New Roman" w:cs="Times New Roman"/>
        </w:rPr>
        <w:t xml:space="preserve"> Propaganda Detection</w:t>
      </w:r>
    </w:p>
    <w:p w14:paraId="179FF3F0" w14:textId="77777777" w:rsidR="00802ED9" w:rsidRPr="002E23E8" w:rsidRDefault="00802ED9">
      <w:pPr>
        <w:rPr>
          <w:rFonts w:ascii="Times New Roman" w:hAnsi="Times New Roman" w:cs="Times New Roman"/>
        </w:rPr>
      </w:pPr>
    </w:p>
    <w:p w14:paraId="6E5E0E22" w14:textId="4800871C" w:rsidR="00802ED9" w:rsidRDefault="002E23E8">
      <w:pPr>
        <w:rPr>
          <w:rFonts w:ascii="Times New Roman" w:hAnsi="Times New Roman" w:cs="Times New Roman"/>
        </w:rPr>
      </w:pPr>
      <w:r w:rsidRPr="002E23E8">
        <w:rPr>
          <w:rFonts w:ascii="Times New Roman" w:hAnsi="Times New Roman" w:cs="Times New Roman"/>
        </w:rPr>
        <w:t xml:space="preserve">Due Date: </w:t>
      </w:r>
      <w:r w:rsidR="00D76CC6">
        <w:rPr>
          <w:rFonts w:ascii="Times New Roman" w:hAnsi="Times New Roman" w:cs="Times New Roman"/>
        </w:rPr>
        <w:t>March 30</w:t>
      </w:r>
    </w:p>
    <w:p w14:paraId="574C174F" w14:textId="77777777" w:rsidR="00D76CC6" w:rsidRDefault="00D76CC6">
      <w:pPr>
        <w:rPr>
          <w:rFonts w:ascii="Times New Roman" w:hAnsi="Times New Roman" w:cs="Times New Roman"/>
        </w:rPr>
      </w:pPr>
    </w:p>
    <w:p w14:paraId="1D271F3F" w14:textId="3E312C2F" w:rsidR="00D76CC6" w:rsidRDefault="00D76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assignment we will aim to develop a tool to detect prop</w:t>
      </w:r>
      <w:r w:rsidR="00375A1C">
        <w:rPr>
          <w:rFonts w:ascii="Times New Roman" w:hAnsi="Times New Roman" w:cs="Times New Roman"/>
        </w:rPr>
        <w:t xml:space="preserve">aganda from the input documents, the task is described in: </w:t>
      </w:r>
      <w:r w:rsidR="00375A1C" w:rsidRPr="00375A1C">
        <w:rPr>
          <w:rFonts w:ascii="Times New Roman" w:hAnsi="Times New Roman" w:cs="Times New Roman"/>
        </w:rPr>
        <w:t>https://propaganda.math.unipd.it/semeval2021task6/</w:t>
      </w:r>
    </w:p>
    <w:p w14:paraId="00E67CCC" w14:textId="77777777" w:rsidR="00D76CC6" w:rsidRDefault="00D76CC6">
      <w:pPr>
        <w:rPr>
          <w:rFonts w:ascii="Times New Roman" w:hAnsi="Times New Roman" w:cs="Times New Roman"/>
        </w:rPr>
      </w:pPr>
    </w:p>
    <w:p w14:paraId="4718AAA0" w14:textId="3646AA8C" w:rsidR="00D76CC6" w:rsidRPr="002E23E8" w:rsidRDefault="003D4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Data set:</w:t>
      </w:r>
    </w:p>
    <w:p w14:paraId="2951274A" w14:textId="77777777" w:rsidR="00802ED9" w:rsidRDefault="00802ED9">
      <w:pPr>
        <w:rPr>
          <w:rFonts w:ascii="Times New Roman" w:hAnsi="Times New Roman" w:cs="Times New Roman"/>
        </w:rPr>
      </w:pPr>
    </w:p>
    <w:p w14:paraId="79B71713" w14:textId="07A05DE0" w:rsidR="00033917" w:rsidRDefault="001C3DAB">
      <w:pPr>
        <w:rPr>
          <w:rFonts w:ascii="Times New Roman" w:hAnsi="Times New Roman" w:cs="Times New Roman"/>
        </w:rPr>
      </w:pPr>
      <w:hyperlink r:id="rId4" w:history="1">
        <w:r w:rsidR="00033917" w:rsidRPr="00605C83">
          <w:rPr>
            <w:rStyle w:val="Hyperlink"/>
            <w:rFonts w:ascii="Times New Roman" w:hAnsi="Times New Roman" w:cs="Times New Roman"/>
          </w:rPr>
          <w:t>https://github.com/di-dimitrov/SEMEVAL-2021-task6-corpus</w:t>
        </w:r>
      </w:hyperlink>
    </w:p>
    <w:p w14:paraId="0899BFA2" w14:textId="77777777" w:rsidR="00033917" w:rsidRPr="002E23E8" w:rsidRDefault="00033917">
      <w:pPr>
        <w:rPr>
          <w:rFonts w:ascii="Times New Roman" w:hAnsi="Times New Roman" w:cs="Times New Roman"/>
        </w:rPr>
      </w:pPr>
    </w:p>
    <w:p w14:paraId="6F3A90B6" w14:textId="77777777" w:rsidR="00802ED9" w:rsidRPr="002E23E8" w:rsidRDefault="00802ED9">
      <w:pPr>
        <w:rPr>
          <w:rFonts w:ascii="Times New Roman" w:hAnsi="Times New Roman" w:cs="Times New Roman"/>
        </w:rPr>
      </w:pPr>
    </w:p>
    <w:p w14:paraId="34CE847D" w14:textId="1932365C" w:rsidR="00802ED9" w:rsidRDefault="003D4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link describes the detailed format and data split, please follow the split for training and testing your system.</w:t>
      </w:r>
    </w:p>
    <w:p w14:paraId="50098B4F" w14:textId="77777777" w:rsidR="003D49EC" w:rsidRDefault="003D49EC">
      <w:pPr>
        <w:rPr>
          <w:rFonts w:ascii="Times New Roman" w:hAnsi="Times New Roman" w:cs="Times New Roman"/>
        </w:rPr>
      </w:pPr>
    </w:p>
    <w:p w14:paraId="365C2709" w14:textId="7F78DAC4" w:rsidR="003D49EC" w:rsidRDefault="003D4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(10pts) Baseline: Use BERT or any other basic embedding features</w:t>
      </w:r>
      <w:r w:rsidR="00375A1C">
        <w:rPr>
          <w:rFonts w:ascii="Times New Roman" w:hAnsi="Times New Roman" w:cs="Times New Roman"/>
        </w:rPr>
        <w:t xml:space="preserve"> to represent text</w:t>
      </w:r>
      <w:r>
        <w:rPr>
          <w:rFonts w:ascii="Times New Roman" w:hAnsi="Times New Roman" w:cs="Times New Roman"/>
        </w:rPr>
        <w:t xml:space="preserve"> to train a supervised model.</w:t>
      </w:r>
    </w:p>
    <w:p w14:paraId="08526648" w14:textId="77777777" w:rsidR="003D49EC" w:rsidRDefault="003D49EC">
      <w:pPr>
        <w:rPr>
          <w:rFonts w:ascii="Times New Roman" w:hAnsi="Times New Roman" w:cs="Times New Roman"/>
        </w:rPr>
      </w:pPr>
    </w:p>
    <w:p w14:paraId="64DA32F0" w14:textId="5A6D8D48" w:rsidR="003D49EC" w:rsidRDefault="003D4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781A">
        <w:rPr>
          <w:rFonts w:ascii="Times New Roman" w:hAnsi="Times New Roman" w:cs="Times New Roman"/>
        </w:rPr>
        <w:t>. (5pts) Improve the baseline by methods such as</w:t>
      </w:r>
      <w:r>
        <w:rPr>
          <w:rFonts w:ascii="Times New Roman" w:hAnsi="Times New Roman" w:cs="Times New Roman"/>
        </w:rPr>
        <w:t xml:space="preserve">: (1) generate training data automatically for data augmentation; </w:t>
      </w:r>
      <w:r w:rsidR="005E781A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(2) incorporate more advanced linguistic features (e.g., semantic role labeling) or external knowledge (e.g., entity linking to background knowledge base)</w:t>
      </w:r>
      <w:r w:rsidR="00375A1C">
        <w:rPr>
          <w:rFonts w:ascii="Times New Roman" w:hAnsi="Times New Roman" w:cs="Times New Roman"/>
        </w:rPr>
        <w:t>; or (3) incorporate visual features.</w:t>
      </w:r>
    </w:p>
    <w:p w14:paraId="21E11840" w14:textId="77777777" w:rsidR="003D49EC" w:rsidRDefault="003D49EC">
      <w:pPr>
        <w:rPr>
          <w:rFonts w:ascii="Times New Roman" w:hAnsi="Times New Roman" w:cs="Times New Roman"/>
        </w:rPr>
      </w:pPr>
    </w:p>
    <w:p w14:paraId="754C21BA" w14:textId="7055CE40" w:rsidR="003D49EC" w:rsidRDefault="003D4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(up to 5 extra points): Write detailed analysis and discussions on what worked and what did not, and propose potential solutions for the remaining challenges.</w:t>
      </w:r>
    </w:p>
    <w:p w14:paraId="1EDBC65E" w14:textId="77777777" w:rsidR="003D49EC" w:rsidRDefault="003D49EC">
      <w:pPr>
        <w:rPr>
          <w:rFonts w:ascii="Times New Roman" w:hAnsi="Times New Roman" w:cs="Times New Roman"/>
        </w:rPr>
      </w:pPr>
    </w:p>
    <w:p w14:paraId="4F89DD4E" w14:textId="2282FD70" w:rsidR="008B32DD" w:rsidRPr="008B32DD" w:rsidRDefault="003468ED" w:rsidP="008B3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C3DAB">
        <w:rPr>
          <w:rFonts w:ascii="Times New Roman" w:hAnsi="Times New Roman" w:cs="Times New Roman"/>
        </w:rPr>
        <w:t xml:space="preserve">Submission: </w:t>
      </w:r>
      <w:r w:rsidR="008B32DD" w:rsidRPr="008B32DD">
        <w:rPr>
          <w:rFonts w:ascii="Times New Roman" w:hAnsi="Times New Roman" w:cs="Times New Roman"/>
        </w:rPr>
        <w:t>Please name your submission as `netid_assignment</w:t>
      </w:r>
      <w:r w:rsidR="008B32DD">
        <w:rPr>
          <w:rFonts w:ascii="Times New Roman" w:hAnsi="Times New Roman" w:cs="Times New Roman"/>
        </w:rPr>
        <w:t>2</w:t>
      </w:r>
      <w:r w:rsidR="008B32DD" w:rsidRPr="008B32DD">
        <w:rPr>
          <w:rFonts w:ascii="Times New Roman" w:hAnsi="Times New Roman" w:cs="Times New Roman"/>
        </w:rPr>
        <w:t>.zip`, including a report named as `netid_report.pdf` and the code `netid_code`. The code should include a README.md with environment and running instructions.</w:t>
      </w:r>
    </w:p>
    <w:p w14:paraId="215E15F0" w14:textId="76FBD9EA" w:rsidR="008B32DD" w:rsidRPr="002E23E8" w:rsidRDefault="008B32DD" w:rsidP="008B32DD">
      <w:pPr>
        <w:rPr>
          <w:rFonts w:ascii="Times New Roman" w:hAnsi="Times New Roman" w:cs="Times New Roman"/>
        </w:rPr>
      </w:pPr>
      <w:r w:rsidRPr="008B32DD">
        <w:rPr>
          <w:rFonts w:ascii="Times New Roman" w:hAnsi="Times New Roman" w:cs="Times New Roman"/>
        </w:rPr>
        <w:t>The submission is done through Blackboard Compass2g (https://compass2g.illinois.edu/webapps/blackboard/content/listContentEditable.jsp?content_id=_5671021_1&amp;course_id=_62362_1 )</w:t>
      </w:r>
    </w:p>
    <w:p w14:paraId="71BD7850" w14:textId="77777777" w:rsidR="00802ED9" w:rsidRPr="002E23E8" w:rsidRDefault="00802ED9">
      <w:pPr>
        <w:rPr>
          <w:rFonts w:ascii="Times New Roman" w:hAnsi="Times New Roman" w:cs="Times New Roman"/>
        </w:rPr>
      </w:pPr>
    </w:p>
    <w:sectPr w:rsidR="00802ED9" w:rsidRPr="002E23E8" w:rsidSect="00CE1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ED9"/>
    <w:rsid w:val="00033917"/>
    <w:rsid w:val="001C3DAB"/>
    <w:rsid w:val="002E23E8"/>
    <w:rsid w:val="003468ED"/>
    <w:rsid w:val="00375A1C"/>
    <w:rsid w:val="003D49EC"/>
    <w:rsid w:val="005E781A"/>
    <w:rsid w:val="00802ED9"/>
    <w:rsid w:val="008B32DD"/>
    <w:rsid w:val="00CE1BB0"/>
    <w:rsid w:val="00D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014D5"/>
  <w14:defaultImageDpi w14:val="300"/>
  <w15:docId w15:val="{D92DAED7-FA46-C941-8FB6-4372889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di-dimitrov/SEMEVAL-2021-task6-cor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Blender Lab</dc:creator>
  <cp:keywords/>
  <dc:description/>
  <cp:lastModifiedBy>Li, Manling</cp:lastModifiedBy>
  <cp:revision>9</cp:revision>
  <dcterms:created xsi:type="dcterms:W3CDTF">2022-03-09T05:43:00Z</dcterms:created>
  <dcterms:modified xsi:type="dcterms:W3CDTF">2022-03-09T19:49:00Z</dcterms:modified>
</cp:coreProperties>
</file>